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DC" w:rsidRPr="002A047C" w:rsidRDefault="00332ADC" w:rsidP="00332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968"/>
      </w:tblGrid>
      <w:tr w:rsidR="00332ADC" w:rsidRPr="00AF4AB3" w:rsidTr="00032437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BIC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IBAN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ЕИК (БУЛСТАТ):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0E2ADC" w:rsidRDefault="00332ADC" w:rsidP="000324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0E2ADC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ab/>
      </w:r>
    </w:p>
    <w:p w:rsidR="0033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332ADC" w:rsidRPr="000E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332ADC" w:rsidRPr="00057060" w:rsidRDefault="00332ADC" w:rsidP="00D22165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</w:pPr>
      <w:r w:rsidRPr="00057060"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  <w:t>предлагаНИ ЦЕНОВИ ПАРАМЕТРИ</w:t>
      </w:r>
    </w:p>
    <w:p w:rsidR="00332ADC" w:rsidRPr="00057060" w:rsidRDefault="00332ADC" w:rsidP="00D22165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7060">
        <w:rPr>
          <w:rFonts w:ascii="Times New Roman" w:hAnsi="Times New Roman"/>
          <w:b/>
          <w:color w:val="000000"/>
          <w:sz w:val="24"/>
          <w:szCs w:val="24"/>
        </w:rPr>
        <w:t>за изпълнение на обществена поръчка с предмет</w:t>
      </w:r>
      <w:r w:rsidRPr="00057060">
        <w:rPr>
          <w:rFonts w:ascii="Times New Roman" w:hAnsi="Times New Roman"/>
          <w:color w:val="000000"/>
          <w:sz w:val="24"/>
          <w:szCs w:val="24"/>
        </w:rPr>
        <w:t>:</w:t>
      </w:r>
    </w:p>
    <w:p w:rsidR="00332ADC" w:rsidRPr="00057060" w:rsidRDefault="001B3814" w:rsidP="007B2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„</w:t>
      </w:r>
      <w:r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Оценка на въздействието и ефектите от изпълнението на Оперативна програма „Транспорт“ 2007-2013 г. и оценка на напредъка по </w:t>
      </w:r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Оперативна програма „Транспорт и транспортна инфраструктура" 2014-2020 г. </w:t>
      </w:r>
      <w:r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и принос към </w:t>
      </w:r>
      <w:r w:rsidR="00D22165"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С</w:t>
      </w:r>
      <w:r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тратегията на ЕС</w:t>
      </w:r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“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ADC" w:rsidRPr="00057060" w:rsidRDefault="00332ADC" w:rsidP="00332ADC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057060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ADC" w:rsidRPr="00057060" w:rsidRDefault="00332ADC" w:rsidP="00332A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060">
        <w:rPr>
          <w:rFonts w:ascii="Times New Roman" w:hAnsi="Times New Roman"/>
          <w:sz w:val="24"/>
          <w:szCs w:val="24"/>
        </w:rPr>
        <w:t>За изпълнение предмета на поръчката в съответствие с условията на настоящата процедура, Ви представяме нашата ценова оферта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размер на</w:t>
      </w:r>
      <w:r w:rsidRPr="0005706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..........................................................................................(словом)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без ДДС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и …………………………………………………………..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словом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 с ДДС</w:t>
      </w:r>
      <w:r w:rsidR="00003CD7"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32ADC" w:rsidRPr="00057060" w:rsidRDefault="00332ADC" w:rsidP="0033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ADC" w:rsidRPr="00057060" w:rsidRDefault="00332ADC" w:rsidP="00332AD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DC" w:rsidRPr="00720862" w:rsidRDefault="00332ADC" w:rsidP="00332ADC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7B1">
        <w:rPr>
          <w:rFonts w:ascii="Times New Roman" w:hAnsi="Times New Roman"/>
          <w:sz w:val="24"/>
        </w:rPr>
        <w:t>В цената са включени всички разходи за реализиране предмета на договора</w:t>
      </w:r>
      <w:r>
        <w:rPr>
          <w:rFonts w:ascii="Times New Roman" w:hAnsi="Times New Roman"/>
          <w:sz w:val="24"/>
        </w:rPr>
        <w:t xml:space="preserve">. </w:t>
      </w:r>
    </w:p>
    <w:p w:rsidR="00332ADC" w:rsidRPr="00105CF7" w:rsidRDefault="00332ADC" w:rsidP="00332AD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2ADC" w:rsidRPr="00AF4AB3" w:rsidRDefault="00332ADC" w:rsidP="00332ADC">
      <w:pPr>
        <w:numPr>
          <w:ilvl w:val="12"/>
          <w:numId w:val="0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 ни предложение е неразделна част от подадената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нас </w:t>
      </w:r>
      <w:r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оферта. </w:t>
      </w:r>
    </w:p>
    <w:p w:rsidR="00332ADC" w:rsidRPr="000E2ADC" w:rsidRDefault="00332ADC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 xml:space="preserve">   </w:t>
      </w: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ADC" w:rsidRDefault="00332ADC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  <w:r w:rsidRPr="007B2AC6">
        <w:rPr>
          <w:rFonts w:ascii="Times New Roman" w:hAnsi="Times New Roman"/>
          <w:color w:val="000000"/>
          <w:sz w:val="24"/>
          <w:szCs w:val="24"/>
        </w:rPr>
        <w:t>Подпис:</w:t>
      </w:r>
    </w:p>
    <w:p w:rsidR="00D22165" w:rsidRPr="007B2AC6" w:rsidRDefault="00D22165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E27BF8" w:rsidRDefault="00E27BF8"/>
    <w:sectPr w:rsidR="00E27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65" w:rsidRDefault="00E60365" w:rsidP="00CD0990">
      <w:pPr>
        <w:spacing w:after="0" w:line="240" w:lineRule="auto"/>
      </w:pPr>
      <w:r>
        <w:separator/>
      </w:r>
    </w:p>
  </w:endnote>
  <w:endnote w:type="continuationSeparator" w:id="0">
    <w:p w:rsidR="00E60365" w:rsidRDefault="00E60365" w:rsidP="00CD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65" w:rsidRDefault="00E60365" w:rsidP="00CD0990">
      <w:pPr>
        <w:spacing w:after="0" w:line="240" w:lineRule="auto"/>
      </w:pPr>
      <w:r>
        <w:separator/>
      </w:r>
    </w:p>
  </w:footnote>
  <w:footnote w:type="continuationSeparator" w:id="0">
    <w:p w:rsidR="00E60365" w:rsidRDefault="00E60365" w:rsidP="00CD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90" w:rsidRDefault="00CD0990" w:rsidP="00CD0990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>Приложение № 4</w:t>
    </w:r>
  </w:p>
  <w:p w:rsidR="00CD0990" w:rsidRDefault="00CD0990" w:rsidP="00CD0990">
    <w:pPr>
      <w:pStyle w:val="Header"/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A4" w:rsidRDefault="00A71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DC"/>
    <w:rsid w:val="00003CD7"/>
    <w:rsid w:val="0002461C"/>
    <w:rsid w:val="00057060"/>
    <w:rsid w:val="001B3814"/>
    <w:rsid w:val="002A047C"/>
    <w:rsid w:val="00332ADC"/>
    <w:rsid w:val="007B2AC6"/>
    <w:rsid w:val="00980225"/>
    <w:rsid w:val="00A02C3A"/>
    <w:rsid w:val="00A711A4"/>
    <w:rsid w:val="00AF2CC6"/>
    <w:rsid w:val="00C32A1F"/>
    <w:rsid w:val="00CD0990"/>
    <w:rsid w:val="00D22165"/>
    <w:rsid w:val="00DC69E2"/>
    <w:rsid w:val="00E27BF8"/>
    <w:rsid w:val="00E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839D-15A7-4F15-969D-D02353F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0"/>
  </w:style>
  <w:style w:type="paragraph" w:styleId="Footer">
    <w:name w:val="footer"/>
    <w:basedOn w:val="Normal"/>
    <w:link w:val="Foot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Zanova</dc:creator>
  <cp:keywords/>
  <dc:description/>
  <cp:lastModifiedBy>Steliana Prodanova Karaivanova</cp:lastModifiedBy>
  <cp:revision>5</cp:revision>
  <dcterms:created xsi:type="dcterms:W3CDTF">2018-10-16T11:45:00Z</dcterms:created>
  <dcterms:modified xsi:type="dcterms:W3CDTF">2018-10-23T08:29:00Z</dcterms:modified>
</cp:coreProperties>
</file>